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C4" w:rsidRDefault="00E017C4" w:rsidP="00E017C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E017C4" w:rsidRDefault="00E017C4" w:rsidP="00E017C4">
      <w:pPr>
        <w:jc w:val="center"/>
        <w:rPr>
          <w:sz w:val="20"/>
          <w:szCs w:val="20"/>
        </w:rPr>
      </w:pPr>
      <w:r>
        <w:rPr>
          <w:sz w:val="20"/>
          <w:szCs w:val="20"/>
        </w:rPr>
        <w:t>Отчет о финансовой деятельности ТСЖ «Уктус-3» за  2023год</w:t>
      </w:r>
    </w:p>
    <w:p w:rsidR="00E017C4" w:rsidRDefault="00E017C4" w:rsidP="00E017C4">
      <w:pPr>
        <w:jc w:val="center"/>
        <w:rPr>
          <w:sz w:val="20"/>
          <w:szCs w:val="20"/>
        </w:rPr>
      </w:pPr>
    </w:p>
    <w:tbl>
      <w:tblPr>
        <w:tblStyle w:val="a3"/>
        <w:tblW w:w="1006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11"/>
        <w:gridCol w:w="4962"/>
        <w:gridCol w:w="1417"/>
        <w:gridCol w:w="2978"/>
      </w:tblGrid>
      <w:tr w:rsidR="00E017C4" w:rsidTr="00B8799F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Default="00E017C4" w:rsidP="00B8799F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№</w:t>
            </w:r>
          </w:p>
          <w:p w:rsidR="00E017C4" w:rsidRDefault="00E017C4" w:rsidP="00B8799F">
            <w:pPr>
              <w:rPr>
                <w:b w:val="0"/>
                <w:sz w:val="20"/>
                <w:szCs w:val="20"/>
                <w:lang w:eastAsia="en-US"/>
              </w:rPr>
            </w:pPr>
            <w:proofErr w:type="gramStart"/>
            <w:r>
              <w:rPr>
                <w:b w:val="0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 w:val="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Default="00E017C4" w:rsidP="00B8799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статей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Default="00E017C4" w:rsidP="00B8799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Отчетный период</w:t>
            </w:r>
          </w:p>
        </w:tc>
      </w:tr>
      <w:tr w:rsidR="00E017C4" w:rsidTr="00B8799F">
        <w:trPr>
          <w:trHeight w:val="19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C4" w:rsidRDefault="00E017C4" w:rsidP="00B8799F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C4" w:rsidRDefault="00E017C4" w:rsidP="00B8799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Default="00E017C4" w:rsidP="00B8799F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План (руб.)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Default="00E017C4" w:rsidP="00B8799F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Факт (руб.)</w:t>
            </w:r>
          </w:p>
        </w:tc>
      </w:tr>
      <w:tr w:rsidR="00E017C4" w:rsidTr="00B8799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Default="00E017C4" w:rsidP="00B8799F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Default="00E017C4" w:rsidP="00B8799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Default="00E017C4" w:rsidP="00B8799F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Default="00E017C4" w:rsidP="00B8799F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4.</w:t>
            </w:r>
          </w:p>
        </w:tc>
      </w:tr>
      <w:tr w:rsidR="00E017C4" w:rsidTr="00B8799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4" w:rsidRDefault="00E017C4" w:rsidP="00B8799F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Default="00E017C4" w:rsidP="00B8799F">
            <w:pPr>
              <w:rPr>
                <w:lang w:eastAsia="en-US"/>
              </w:rPr>
            </w:pPr>
            <w:r>
              <w:rPr>
                <w:lang w:eastAsia="en-US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4" w:rsidRDefault="00E017C4" w:rsidP="00B8799F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4" w:rsidRDefault="00E017C4" w:rsidP="00B8799F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</w:tr>
      <w:tr w:rsidR="00E017C4" w:rsidTr="00B8799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Default="00E017C4" w:rsidP="00B8799F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Default="00E017C4" w:rsidP="00B8799F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Платежи и взносы собственников за жилое помещение,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Pr="000353DF" w:rsidRDefault="007D4A09" w:rsidP="00B879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5 923 440</w:t>
            </w:r>
          </w:p>
          <w:p w:rsidR="00E017C4" w:rsidRDefault="00E017C4" w:rsidP="00B8799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Default="00E651CE" w:rsidP="00B879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6 032 204</w:t>
            </w:r>
          </w:p>
        </w:tc>
      </w:tr>
      <w:tr w:rsidR="00E017C4" w:rsidTr="00B8799F">
        <w:trPr>
          <w:trHeight w:val="36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Default="00E017C4" w:rsidP="00B8799F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Default="00E017C4" w:rsidP="00B8799F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Default="007D4A09" w:rsidP="00B879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394 896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Default="00E651CE" w:rsidP="00B879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2D65C5">
              <w:rPr>
                <w:sz w:val="20"/>
                <w:szCs w:val="20"/>
                <w:lang w:eastAsia="en-US"/>
              </w:rPr>
              <w:t xml:space="preserve">82 717 </w:t>
            </w:r>
          </w:p>
        </w:tc>
      </w:tr>
      <w:tr w:rsidR="00E017C4" w:rsidTr="00B8799F">
        <w:trPr>
          <w:trHeight w:val="36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4" w:rsidRDefault="00E017C4" w:rsidP="00B8799F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4" w:rsidRDefault="00E017C4" w:rsidP="00B8799F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Целевой взнос на лифты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4" w:rsidRDefault="007D4A09" w:rsidP="00B879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855240</w:t>
            </w:r>
          </w:p>
          <w:p w:rsidR="00E017C4" w:rsidRDefault="00E017C4" w:rsidP="00B879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4" w:rsidRDefault="00554F6F" w:rsidP="00B879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891 491</w:t>
            </w:r>
          </w:p>
        </w:tc>
      </w:tr>
      <w:tr w:rsidR="00E017C4" w:rsidTr="00B8799F">
        <w:trPr>
          <w:trHeight w:val="19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4" w:rsidRDefault="00E017C4" w:rsidP="00B8799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Default="00E017C4" w:rsidP="00B8799F">
            <w:pPr>
              <w:rPr>
                <w:lang w:eastAsia="en-US"/>
              </w:rPr>
            </w:pPr>
            <w:r>
              <w:rPr>
                <w:lang w:eastAsia="en-US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4" w:rsidRDefault="00E017C4" w:rsidP="00B879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4" w:rsidRDefault="00E017C4" w:rsidP="00B879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017C4" w:rsidTr="00B8799F">
        <w:trPr>
          <w:trHeight w:val="2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Default="00E017C4" w:rsidP="00B8799F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b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Default="00E017C4" w:rsidP="00B8799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Расходы по содержанию общего имущества дома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4" w:rsidRDefault="00E017C4" w:rsidP="00B879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017C4" w:rsidRDefault="00E017C4" w:rsidP="00B8799F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4" w:rsidRDefault="00E017C4" w:rsidP="00B879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017C4" w:rsidRDefault="00E017C4" w:rsidP="00B879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017C4" w:rsidTr="00B8799F">
        <w:trPr>
          <w:trHeight w:val="1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4" w:rsidRDefault="00E017C4" w:rsidP="00B8799F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Default="00E017C4" w:rsidP="00B8799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1.1.Расходы по содержанию оборудования и систем инженерно-технического обеспечения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4" w:rsidRDefault="00E017C4" w:rsidP="00B8799F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  <w:p w:rsidR="00E017C4" w:rsidRDefault="00E017C4" w:rsidP="00B8799F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  <w:p w:rsidR="00E017C4" w:rsidRPr="00F16228" w:rsidRDefault="00303FBF" w:rsidP="00B8799F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val="en-US" w:eastAsia="en-US"/>
              </w:rPr>
              <w:t>1 790 </w:t>
            </w:r>
            <w:r w:rsidR="00F16228">
              <w:rPr>
                <w:color w:val="auto"/>
                <w:sz w:val="20"/>
                <w:szCs w:val="20"/>
                <w:lang w:val="en-US" w:eastAsia="en-US"/>
              </w:rPr>
              <w:t>324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4" w:rsidRDefault="00E017C4" w:rsidP="00B8799F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  <w:p w:rsidR="00E017C4" w:rsidRDefault="00E017C4" w:rsidP="00B8799F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  <w:p w:rsidR="00E017C4" w:rsidRPr="00F16228" w:rsidRDefault="00FF3C1D" w:rsidP="00B8799F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val="en-US" w:eastAsia="en-US"/>
              </w:rPr>
              <w:t>1 697 </w:t>
            </w:r>
            <w:r w:rsidR="00F16228">
              <w:rPr>
                <w:color w:val="auto"/>
                <w:sz w:val="20"/>
                <w:szCs w:val="20"/>
                <w:lang w:val="en-US" w:eastAsia="en-US"/>
              </w:rPr>
              <w:t>220</w:t>
            </w:r>
          </w:p>
        </w:tc>
      </w:tr>
      <w:tr w:rsidR="00E017C4" w:rsidTr="00B8799F">
        <w:trPr>
          <w:trHeight w:val="1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4" w:rsidRDefault="00E017C4" w:rsidP="00B8799F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Default="00E017C4" w:rsidP="00B8799F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- з/плата (в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т.ч</w:t>
            </w:r>
            <w:proofErr w:type="gramStart"/>
            <w:r>
              <w:rPr>
                <w:b w:val="0"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b w:val="0"/>
                <w:sz w:val="20"/>
                <w:szCs w:val="20"/>
                <w:lang w:eastAsia="en-US"/>
              </w:rPr>
              <w:t>алоги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Pr="0086522F" w:rsidRDefault="00F16228" w:rsidP="00B8799F"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814</w:t>
            </w:r>
            <w:r w:rsidR="007D4A09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424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Pr="00563B26" w:rsidRDefault="00783827" w:rsidP="00B8799F">
            <w:pPr>
              <w:jc w:val="center"/>
              <w:rPr>
                <w:b w:val="0"/>
                <w:color w:val="auto"/>
                <w:sz w:val="20"/>
                <w:szCs w:val="20"/>
                <w:lang w:val="en-US" w:eastAsia="en-US"/>
              </w:rPr>
            </w:pPr>
            <w:r>
              <w:rPr>
                <w:b w:val="0"/>
                <w:color w:val="auto"/>
                <w:sz w:val="20"/>
                <w:szCs w:val="20"/>
                <w:lang w:val="en-US" w:eastAsia="en-US"/>
              </w:rPr>
              <w:t>8</w:t>
            </w:r>
            <w:r w:rsidR="00563B26">
              <w:rPr>
                <w:b w:val="0"/>
                <w:color w:val="auto"/>
                <w:sz w:val="20"/>
                <w:szCs w:val="20"/>
                <w:lang w:eastAsia="en-US"/>
              </w:rPr>
              <w:t>08 76</w:t>
            </w:r>
            <w:r w:rsidR="00563B26">
              <w:rPr>
                <w:b w:val="0"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</w:tr>
      <w:tr w:rsidR="00E017C4" w:rsidTr="00B8799F">
        <w:trPr>
          <w:trHeight w:val="1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4" w:rsidRDefault="00E017C4" w:rsidP="00B8799F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Default="00E017C4" w:rsidP="00B8799F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-обслуживание сантехнического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Pr="0086522F" w:rsidRDefault="00F16228" w:rsidP="00B8799F"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60 000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Default="00A52000" w:rsidP="00B8799F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72 809</w:t>
            </w:r>
          </w:p>
        </w:tc>
      </w:tr>
      <w:tr w:rsidR="00E017C4" w:rsidTr="00B8799F">
        <w:trPr>
          <w:trHeight w:val="1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4" w:rsidRDefault="00E017C4" w:rsidP="00B8799F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Default="00E017C4" w:rsidP="00B8799F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- </w:t>
            </w:r>
            <w:bookmarkStart w:id="0" w:name="_GoBack"/>
            <w:r>
              <w:rPr>
                <w:b w:val="0"/>
                <w:sz w:val="20"/>
                <w:szCs w:val="20"/>
                <w:lang w:eastAsia="en-US"/>
              </w:rPr>
              <w:t>обслуживание лифтов</w:t>
            </w:r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Default="00E017C4" w:rsidP="00B8799F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838 800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Default="00F202C7" w:rsidP="00B8799F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 w:rsidRPr="009608D7">
              <w:rPr>
                <w:b w:val="0"/>
                <w:color w:val="auto"/>
                <w:sz w:val="20"/>
                <w:szCs w:val="20"/>
                <w:highlight w:val="yellow"/>
                <w:lang w:eastAsia="en-US"/>
              </w:rPr>
              <w:t>728 636</w:t>
            </w:r>
          </w:p>
        </w:tc>
      </w:tr>
      <w:tr w:rsidR="00E017C4" w:rsidTr="00B8799F">
        <w:trPr>
          <w:trHeight w:val="1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4" w:rsidRDefault="00E017C4" w:rsidP="00B8799F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Default="00E017C4" w:rsidP="00B8799F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- обслуживание электрооборудования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Pr="0086522F" w:rsidRDefault="007D4A09" w:rsidP="00B8799F"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20 000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Default="00413B9E" w:rsidP="00B8799F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 xml:space="preserve">17 413 </w:t>
            </w:r>
          </w:p>
        </w:tc>
      </w:tr>
      <w:tr w:rsidR="00E017C4" w:rsidTr="00B8799F">
        <w:trPr>
          <w:trHeight w:val="1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4" w:rsidRDefault="00E017C4" w:rsidP="00B8799F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4" w:rsidRDefault="00E017C4" w:rsidP="00B8799F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- проведение экспертизы сметной стоимости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4" w:rsidRDefault="00E017C4" w:rsidP="00B8799F"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42</w:t>
            </w:r>
            <w:r w:rsidR="007D4A09">
              <w:rPr>
                <w:b w:val="0"/>
                <w:bCs w:val="0"/>
                <w:sz w:val="20"/>
                <w:szCs w:val="20"/>
              </w:rPr>
              <w:t xml:space="preserve"> 000</w:t>
            </w:r>
          </w:p>
          <w:p w:rsidR="00E017C4" w:rsidRDefault="00E017C4" w:rsidP="00B8799F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4" w:rsidRDefault="00D13BF5" w:rsidP="00B8799F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42 000</w:t>
            </w:r>
          </w:p>
        </w:tc>
      </w:tr>
      <w:tr w:rsidR="00E017C4" w:rsidTr="00B8799F">
        <w:trPr>
          <w:trHeight w:val="1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4" w:rsidRDefault="00E017C4" w:rsidP="00B8799F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4" w:rsidRDefault="00E017C4" w:rsidP="00B8799F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- обследование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вентканалов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4" w:rsidRPr="00FF6DA0" w:rsidRDefault="00E017C4" w:rsidP="00B8799F"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</w:t>
            </w:r>
            <w:r w:rsidR="007D4A09">
              <w:rPr>
                <w:b w:val="0"/>
                <w:bCs w:val="0"/>
                <w:sz w:val="20"/>
                <w:szCs w:val="20"/>
              </w:rPr>
              <w:t xml:space="preserve"> 500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4" w:rsidRPr="00104058" w:rsidRDefault="00104058" w:rsidP="00B8799F">
            <w:pPr>
              <w:jc w:val="center"/>
              <w:rPr>
                <w:b w:val="0"/>
                <w:color w:val="auto"/>
                <w:sz w:val="20"/>
                <w:szCs w:val="20"/>
                <w:lang w:val="en-US" w:eastAsia="en-US"/>
              </w:rPr>
            </w:pPr>
            <w:r w:rsidRPr="005B2295">
              <w:rPr>
                <w:b w:val="0"/>
                <w:color w:val="FF0000"/>
                <w:sz w:val="20"/>
                <w:szCs w:val="20"/>
                <w:lang w:val="en-US" w:eastAsia="en-US"/>
              </w:rPr>
              <w:t>23 000</w:t>
            </w:r>
          </w:p>
        </w:tc>
      </w:tr>
      <w:tr w:rsidR="00E017C4" w:rsidTr="00B8799F">
        <w:trPr>
          <w:trHeight w:val="1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4" w:rsidRDefault="00E017C4" w:rsidP="00B8799F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Default="00E017C4" w:rsidP="00B8799F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- страхование общего имущества (лифтов)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Pr="00FF6DA0" w:rsidRDefault="00E017C4" w:rsidP="00B8799F"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  <w:r w:rsidR="007D4A09">
              <w:rPr>
                <w:b w:val="0"/>
                <w:bCs w:val="0"/>
                <w:sz w:val="20"/>
                <w:szCs w:val="20"/>
              </w:rPr>
              <w:t xml:space="preserve"> 600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Default="00312472" w:rsidP="00B8799F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4 600</w:t>
            </w:r>
          </w:p>
        </w:tc>
      </w:tr>
      <w:tr w:rsidR="00E017C4" w:rsidTr="00B8799F">
        <w:trPr>
          <w:trHeight w:val="1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4" w:rsidRDefault="00E017C4" w:rsidP="00B8799F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Default="00E017C4" w:rsidP="00B8799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1.2.Расходы по содержанию несущих и ненесущих конструкций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4" w:rsidRPr="009608D7" w:rsidRDefault="00E017C4" w:rsidP="00B8799F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</w:p>
          <w:p w:rsidR="00FF3C1D" w:rsidRPr="00657BE4" w:rsidRDefault="000556BC" w:rsidP="00B8799F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49</w:t>
            </w:r>
            <w:r w:rsidR="00FF3C1D" w:rsidRPr="00FF3C1D">
              <w:rPr>
                <w:color w:val="auto"/>
                <w:sz w:val="20"/>
                <w:szCs w:val="20"/>
                <w:lang w:val="en-US" w:eastAsia="en-US"/>
              </w:rPr>
              <w:t>0 </w:t>
            </w:r>
            <w:r w:rsidR="00657BE4">
              <w:rPr>
                <w:color w:val="auto"/>
                <w:sz w:val="20"/>
                <w:szCs w:val="20"/>
                <w:lang w:val="en-US" w:eastAsia="en-US"/>
              </w:rPr>
              <w:t>000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4" w:rsidRDefault="00E017C4" w:rsidP="00B8799F">
            <w:pPr>
              <w:jc w:val="center"/>
              <w:rPr>
                <w:b w:val="0"/>
                <w:color w:val="auto"/>
                <w:sz w:val="20"/>
                <w:szCs w:val="20"/>
                <w:lang w:val="en-US" w:eastAsia="en-US"/>
              </w:rPr>
            </w:pPr>
          </w:p>
          <w:p w:rsidR="00FF3C1D" w:rsidRPr="00316479" w:rsidRDefault="00FF3C1D" w:rsidP="00B8799F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FF3C1D">
              <w:rPr>
                <w:color w:val="auto"/>
                <w:sz w:val="20"/>
                <w:szCs w:val="20"/>
                <w:lang w:val="en-US" w:eastAsia="en-US"/>
              </w:rPr>
              <w:t>519 </w:t>
            </w:r>
            <w:r w:rsidR="00316479">
              <w:rPr>
                <w:color w:val="auto"/>
                <w:sz w:val="20"/>
                <w:szCs w:val="20"/>
                <w:lang w:val="en-US" w:eastAsia="en-US"/>
              </w:rPr>
              <w:t>124</w:t>
            </w:r>
          </w:p>
        </w:tc>
      </w:tr>
      <w:tr w:rsidR="00E017C4" w:rsidTr="00B8799F">
        <w:trPr>
          <w:trHeight w:val="1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4" w:rsidRDefault="00E017C4" w:rsidP="00B8799F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Default="00E017C4" w:rsidP="00B8799F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- текущий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Pr="00C545F6" w:rsidRDefault="000556BC" w:rsidP="00B8799F"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  <w:r w:rsidR="00E017C4">
              <w:rPr>
                <w:b w:val="0"/>
                <w:bCs w:val="0"/>
                <w:sz w:val="20"/>
                <w:szCs w:val="20"/>
              </w:rPr>
              <w:t>0</w:t>
            </w:r>
            <w:r w:rsidR="00316479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790F63">
              <w:rPr>
                <w:b w:val="0"/>
                <w:bCs w:val="0"/>
                <w:sz w:val="20"/>
                <w:szCs w:val="20"/>
              </w:rPr>
              <w:t>000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Pr="008A6B61" w:rsidRDefault="008A6B61" w:rsidP="00B8799F">
            <w:pPr>
              <w:jc w:val="center"/>
              <w:rPr>
                <w:b w:val="0"/>
                <w:color w:val="auto"/>
                <w:sz w:val="20"/>
                <w:szCs w:val="20"/>
                <w:lang w:val="en-US" w:eastAsia="en-US"/>
              </w:rPr>
            </w:pPr>
            <w:r w:rsidRPr="005B2295">
              <w:rPr>
                <w:b w:val="0"/>
                <w:color w:val="FF0000"/>
                <w:sz w:val="20"/>
                <w:szCs w:val="20"/>
                <w:lang w:val="en-US" w:eastAsia="en-US"/>
              </w:rPr>
              <w:t>39 124</w:t>
            </w:r>
          </w:p>
        </w:tc>
      </w:tr>
      <w:tr w:rsidR="00E017C4" w:rsidTr="00B8799F">
        <w:trPr>
          <w:trHeight w:val="1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4" w:rsidRDefault="00E017C4" w:rsidP="00B8799F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Pr="00645AC8" w:rsidRDefault="00E017C4" w:rsidP="00B8799F">
            <w:pPr>
              <w:rPr>
                <w:b w:val="0"/>
                <w:sz w:val="18"/>
                <w:szCs w:val="18"/>
                <w:lang w:eastAsia="en-US"/>
              </w:rPr>
            </w:pPr>
            <w:r w:rsidRPr="00645AC8">
              <w:rPr>
                <w:b w:val="0"/>
                <w:sz w:val="18"/>
                <w:szCs w:val="18"/>
                <w:lang w:eastAsia="en-US"/>
              </w:rPr>
              <w:t>-  обслуживание несущих и ненесущих конструкций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Pr="00C545F6" w:rsidRDefault="00790F63" w:rsidP="00B8799F"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480 000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Default="00DF069E" w:rsidP="00B8799F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480 000</w:t>
            </w:r>
          </w:p>
        </w:tc>
      </w:tr>
      <w:tr w:rsidR="00E017C4" w:rsidTr="00B8799F">
        <w:trPr>
          <w:trHeight w:val="1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4" w:rsidRDefault="00E017C4" w:rsidP="00B8799F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Default="00E017C4" w:rsidP="00B8799F">
            <w:pPr>
              <w:rPr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1.3.Расходы по содержанию  прочего общего имущества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4" w:rsidRPr="009608D7" w:rsidRDefault="00E017C4" w:rsidP="00B8799F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  <w:p w:rsidR="004D153F" w:rsidRPr="00900617" w:rsidRDefault="004D153F" w:rsidP="00B8799F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val="en-US" w:eastAsia="en-US"/>
              </w:rPr>
              <w:t>1 383 </w:t>
            </w:r>
            <w:r w:rsidR="00900617">
              <w:rPr>
                <w:color w:val="auto"/>
                <w:sz w:val="20"/>
                <w:szCs w:val="20"/>
                <w:lang w:val="en-US" w:eastAsia="en-US"/>
              </w:rPr>
              <w:t>02</w:t>
            </w:r>
            <w:r w:rsidR="00900617">
              <w:rPr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4" w:rsidRDefault="00E017C4" w:rsidP="00B8799F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  <w:p w:rsidR="004D153F" w:rsidRDefault="00BF180D" w:rsidP="00B8799F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1 338 662,00</w:t>
            </w:r>
          </w:p>
        </w:tc>
      </w:tr>
      <w:tr w:rsidR="00E017C4" w:rsidTr="00B8799F">
        <w:trPr>
          <w:trHeight w:val="1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4" w:rsidRDefault="00E017C4" w:rsidP="00B8799F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Default="00E017C4" w:rsidP="00B8799F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 xml:space="preserve">- з/плата (в </w:t>
            </w:r>
            <w:proofErr w:type="spellStart"/>
            <w:r>
              <w:rPr>
                <w:b w:val="0"/>
                <w:color w:val="auto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b w:val="0"/>
                <w:color w:val="auto"/>
                <w:sz w:val="20"/>
                <w:szCs w:val="20"/>
                <w:lang w:eastAsia="en-US"/>
              </w:rPr>
              <w:t>. налоги</w:t>
            </w:r>
            <w:r>
              <w:rPr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Pr="00361B65" w:rsidRDefault="00316479" w:rsidP="00B8799F"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536</w:t>
            </w:r>
            <w:r w:rsidR="00790F63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549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Pr="00563B26" w:rsidRDefault="005C4A33" w:rsidP="00B8799F">
            <w:pPr>
              <w:jc w:val="center"/>
              <w:rPr>
                <w:b w:val="0"/>
                <w:color w:val="auto"/>
                <w:sz w:val="20"/>
                <w:szCs w:val="20"/>
                <w:lang w:val="en-US" w:eastAsia="en-US"/>
              </w:rPr>
            </w:pPr>
            <w:r>
              <w:rPr>
                <w:b w:val="0"/>
                <w:color w:val="auto"/>
                <w:sz w:val="20"/>
                <w:szCs w:val="20"/>
                <w:lang w:val="en-US" w:eastAsia="en-US"/>
              </w:rPr>
              <w:t>5</w:t>
            </w:r>
            <w:r w:rsidR="00563B26">
              <w:rPr>
                <w:b w:val="0"/>
                <w:color w:val="auto"/>
                <w:sz w:val="20"/>
                <w:szCs w:val="20"/>
                <w:lang w:eastAsia="en-US"/>
              </w:rPr>
              <w:t>32 64</w:t>
            </w:r>
            <w:r w:rsidR="00563B26">
              <w:rPr>
                <w:b w:val="0"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</w:tr>
      <w:tr w:rsidR="00E017C4" w:rsidTr="00B8799F">
        <w:trPr>
          <w:trHeight w:val="1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4" w:rsidRDefault="00E017C4" w:rsidP="00B8799F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4" w:rsidRDefault="00E017C4" w:rsidP="00B8799F">
            <w:pPr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-уборка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4" w:rsidRPr="00361B65" w:rsidRDefault="00900617" w:rsidP="00B8799F"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580</w:t>
            </w:r>
            <w:r w:rsidR="00790F63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498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4" w:rsidRDefault="00A131B9" w:rsidP="00B8799F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574 530</w:t>
            </w:r>
          </w:p>
        </w:tc>
      </w:tr>
      <w:tr w:rsidR="00E017C4" w:rsidTr="00B8799F">
        <w:trPr>
          <w:trHeight w:val="1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4" w:rsidRDefault="00E017C4" w:rsidP="00B8799F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Default="00E017C4" w:rsidP="00B8799F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- аварийное облуживание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Default="00E017C4" w:rsidP="00B8799F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8 000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Pr="005C4A33" w:rsidRDefault="00294269" w:rsidP="00B8799F">
            <w:pPr>
              <w:jc w:val="center"/>
              <w:rPr>
                <w:b w:val="0"/>
                <w:color w:val="auto"/>
                <w:sz w:val="20"/>
                <w:szCs w:val="20"/>
                <w:lang w:val="en-US"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 xml:space="preserve">11 </w:t>
            </w:r>
            <w:r w:rsidR="005C4A33">
              <w:rPr>
                <w:b w:val="0"/>
                <w:color w:val="auto"/>
                <w:sz w:val="20"/>
                <w:szCs w:val="20"/>
                <w:lang w:val="en-US" w:eastAsia="en-US"/>
              </w:rPr>
              <w:t>000</w:t>
            </w:r>
          </w:p>
        </w:tc>
      </w:tr>
      <w:tr w:rsidR="00E017C4" w:rsidTr="00B8799F">
        <w:trPr>
          <w:trHeight w:val="1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4" w:rsidRDefault="00E017C4" w:rsidP="00B8799F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Default="00E017C4" w:rsidP="00B8799F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дез</w:t>
            </w:r>
            <w:proofErr w:type="gramStart"/>
            <w:r>
              <w:rPr>
                <w:b w:val="0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b w:val="0"/>
                <w:sz w:val="20"/>
                <w:szCs w:val="20"/>
                <w:lang w:eastAsia="en-US"/>
              </w:rPr>
              <w:t>танция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Pr="00DF6340" w:rsidRDefault="00900617" w:rsidP="00B8799F"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</w:t>
            </w:r>
            <w:r w:rsidR="00790F63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378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Default="00563B26" w:rsidP="00B8799F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15 37</w:t>
            </w:r>
            <w:r>
              <w:rPr>
                <w:b w:val="0"/>
                <w:color w:val="auto"/>
                <w:sz w:val="20"/>
                <w:szCs w:val="20"/>
                <w:lang w:val="en-US" w:eastAsia="en-US"/>
              </w:rPr>
              <w:t>8</w:t>
            </w:r>
            <w:r w:rsidR="00A131B9">
              <w:rPr>
                <w:b w:val="0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017C4" w:rsidTr="00B8799F">
        <w:trPr>
          <w:trHeight w:val="1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4" w:rsidRDefault="00E017C4" w:rsidP="00B8799F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Default="00E017C4" w:rsidP="00B8799F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- договор обслуживания систем противопожарной защиты (ИП Макаров)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Default="00E017C4" w:rsidP="00B8799F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117 600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Default="0096312C" w:rsidP="00B8799F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125 100</w:t>
            </w:r>
          </w:p>
        </w:tc>
      </w:tr>
      <w:tr w:rsidR="00E017C4" w:rsidTr="00B8799F">
        <w:trPr>
          <w:trHeight w:val="1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4" w:rsidRDefault="00E017C4" w:rsidP="00B8799F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Default="00E017C4" w:rsidP="00B8799F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- покос травы, уборка снега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Pr="00DF6340" w:rsidRDefault="00E017C4" w:rsidP="00B8799F"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45</w:t>
            </w:r>
            <w:r w:rsidR="008632BF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000,00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Default="0096312C" w:rsidP="00B8799F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25 100</w:t>
            </w:r>
          </w:p>
        </w:tc>
      </w:tr>
      <w:tr w:rsidR="00E017C4" w:rsidTr="00B8799F">
        <w:trPr>
          <w:trHeight w:val="1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4" w:rsidRDefault="00E017C4" w:rsidP="00B8799F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4" w:rsidRDefault="00E017C4" w:rsidP="00B8799F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- утилизация ламп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4" w:rsidRPr="00CE1C23" w:rsidRDefault="00E017C4" w:rsidP="00B8799F"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</w:t>
            </w:r>
            <w:r w:rsidR="00790F63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000,00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4" w:rsidRPr="00563B26" w:rsidRDefault="00563B26" w:rsidP="00B8799F">
            <w:pPr>
              <w:jc w:val="center"/>
              <w:rPr>
                <w:b w:val="0"/>
                <w:color w:val="auto"/>
                <w:sz w:val="20"/>
                <w:szCs w:val="20"/>
                <w:lang w:val="en-US"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14 217</w:t>
            </w:r>
          </w:p>
        </w:tc>
      </w:tr>
      <w:tr w:rsidR="00E017C4" w:rsidTr="00B8799F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4" w:rsidRDefault="00E017C4" w:rsidP="00B8799F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Default="00E017C4" w:rsidP="00B8799F">
            <w:pPr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b w:val="0"/>
                <w:color w:val="auto"/>
                <w:sz w:val="20"/>
                <w:szCs w:val="20"/>
                <w:lang w:eastAsia="en-US"/>
              </w:rPr>
              <w:t>хоз</w:t>
            </w:r>
            <w:proofErr w:type="gramStart"/>
            <w:r>
              <w:rPr>
                <w:b w:val="0"/>
                <w:color w:val="auto"/>
                <w:sz w:val="20"/>
                <w:szCs w:val="20"/>
                <w:lang w:eastAsia="en-US"/>
              </w:rPr>
              <w:t>.т</w:t>
            </w:r>
            <w:proofErr w:type="gramEnd"/>
            <w:r>
              <w:rPr>
                <w:b w:val="0"/>
                <w:color w:val="auto"/>
                <w:sz w:val="20"/>
                <w:szCs w:val="20"/>
                <w:lang w:eastAsia="en-US"/>
              </w:rPr>
              <w:t>овары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Default="00E017C4" w:rsidP="00B8799F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20 000,00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Default="004D6A45" w:rsidP="00B8799F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15 196</w:t>
            </w:r>
          </w:p>
        </w:tc>
      </w:tr>
      <w:tr w:rsidR="00E017C4" w:rsidTr="00B8799F">
        <w:trPr>
          <w:trHeight w:val="1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4" w:rsidRDefault="00E017C4" w:rsidP="00B8799F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Default="00E017C4" w:rsidP="00B8799F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- обслуживание и ремонт дворового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Pr="00FA38BF" w:rsidRDefault="00E017C4" w:rsidP="00B8799F"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</w:t>
            </w:r>
            <w:r w:rsidR="00790F63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000,00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Default="00FB20EF" w:rsidP="00B8799F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25 500</w:t>
            </w:r>
          </w:p>
        </w:tc>
      </w:tr>
      <w:tr w:rsidR="00E017C4" w:rsidTr="00B8799F">
        <w:trPr>
          <w:trHeight w:val="1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4" w:rsidRDefault="00E017C4" w:rsidP="00B8799F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Default="00E017C4" w:rsidP="00B8799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1.4.</w:t>
            </w:r>
            <w:r>
              <w:rPr>
                <w:sz w:val="20"/>
                <w:szCs w:val="20"/>
                <w:lang w:eastAsia="en-US"/>
              </w:rPr>
              <w:t>Расходы на управление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4" w:rsidRDefault="0012075C" w:rsidP="00B8799F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</w:t>
            </w:r>
            <w:r w:rsidR="00EF1B38">
              <w:rPr>
                <w:color w:val="auto"/>
                <w:sz w:val="20"/>
                <w:szCs w:val="20"/>
                <w:lang w:eastAsia="en-US"/>
              </w:rPr>
              <w:t> </w:t>
            </w:r>
            <w:r>
              <w:rPr>
                <w:color w:val="auto"/>
                <w:sz w:val="20"/>
                <w:szCs w:val="20"/>
                <w:lang w:eastAsia="en-US"/>
              </w:rPr>
              <w:t>260</w:t>
            </w:r>
            <w:r w:rsidR="00EF1B38">
              <w:rPr>
                <w:color w:val="auto"/>
                <w:sz w:val="20"/>
                <w:szCs w:val="20"/>
                <w:lang w:eastAsia="en-US"/>
              </w:rPr>
              <w:t> </w:t>
            </w:r>
            <w:r w:rsidR="00900617">
              <w:rPr>
                <w:color w:val="auto"/>
                <w:sz w:val="20"/>
                <w:szCs w:val="20"/>
                <w:lang w:eastAsia="en-US"/>
              </w:rPr>
              <w:t>022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4" w:rsidRDefault="00EF1B38" w:rsidP="00B8799F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2 258 </w:t>
            </w:r>
            <w:r w:rsidR="00F16228">
              <w:rPr>
                <w:color w:val="auto"/>
                <w:sz w:val="20"/>
                <w:szCs w:val="20"/>
                <w:lang w:eastAsia="en-US"/>
              </w:rPr>
              <w:t>434</w:t>
            </w:r>
          </w:p>
          <w:p w:rsidR="00BD4EC9" w:rsidRDefault="00BD4EC9" w:rsidP="00B8799F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E017C4" w:rsidTr="00B8799F">
        <w:trPr>
          <w:trHeight w:val="1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4" w:rsidRDefault="00E017C4" w:rsidP="00B8799F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Default="00E017C4" w:rsidP="00B8799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Pr="003E5420" w:rsidRDefault="00316479" w:rsidP="00B8799F">
            <w:pPr>
              <w:rPr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 xml:space="preserve">   </w:t>
            </w:r>
            <w:r w:rsidR="002D15DF">
              <w:rPr>
                <w:bCs w:val="0"/>
                <w:color w:val="000000"/>
                <w:sz w:val="20"/>
                <w:szCs w:val="20"/>
              </w:rPr>
              <w:t>5</w:t>
            </w:r>
            <w:r>
              <w:rPr>
                <w:bCs w:val="0"/>
                <w:color w:val="000000"/>
                <w:sz w:val="20"/>
                <w:szCs w:val="20"/>
              </w:rPr>
              <w:t> </w:t>
            </w:r>
            <w:r w:rsidR="002D15DF">
              <w:rPr>
                <w:bCs w:val="0"/>
                <w:color w:val="000000"/>
                <w:sz w:val="20"/>
                <w:szCs w:val="20"/>
              </w:rPr>
              <w:t>923</w:t>
            </w:r>
            <w:r>
              <w:rPr>
                <w:bCs w:val="0"/>
                <w:color w:val="000000"/>
                <w:sz w:val="20"/>
                <w:szCs w:val="20"/>
              </w:rPr>
              <w:t xml:space="preserve"> </w:t>
            </w:r>
            <w:r w:rsidR="002D15DF">
              <w:rPr>
                <w:bCs w:val="0"/>
                <w:color w:val="000000"/>
                <w:sz w:val="20"/>
                <w:szCs w:val="20"/>
              </w:rPr>
              <w:t>370</w:t>
            </w:r>
          </w:p>
          <w:p w:rsidR="00E017C4" w:rsidRPr="00550BB7" w:rsidRDefault="00E017C4" w:rsidP="00B8799F">
            <w:pPr>
              <w:rPr>
                <w:bCs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Default="00D555B4" w:rsidP="00B8799F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5 813 </w:t>
            </w:r>
            <w:r w:rsidR="00F16228">
              <w:rPr>
                <w:color w:val="auto"/>
                <w:sz w:val="20"/>
                <w:szCs w:val="20"/>
                <w:lang w:eastAsia="en-US"/>
              </w:rPr>
              <w:t>440</w:t>
            </w:r>
          </w:p>
        </w:tc>
      </w:tr>
      <w:tr w:rsidR="00E017C4" w:rsidTr="00B8799F">
        <w:trPr>
          <w:trHeight w:val="1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4" w:rsidRDefault="00E017C4" w:rsidP="00B8799F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Default="00E017C4" w:rsidP="00B8799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резервный фонд (целевой взнос)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Default="00E017C4" w:rsidP="00B8799F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394 896,0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4" w:rsidRDefault="00E017C4" w:rsidP="00B8799F">
            <w:pPr>
              <w:jc w:val="center"/>
              <w:rPr>
                <w:b w:val="0"/>
                <w:color w:val="auto"/>
                <w:sz w:val="16"/>
                <w:szCs w:val="16"/>
                <w:lang w:eastAsia="en-US"/>
              </w:rPr>
            </w:pPr>
            <w:r>
              <w:rPr>
                <w:b w:val="0"/>
                <w:color w:val="auto"/>
                <w:sz w:val="16"/>
                <w:szCs w:val="16"/>
                <w:lang w:eastAsia="en-US"/>
              </w:rPr>
              <w:t>0</w:t>
            </w:r>
          </w:p>
        </w:tc>
      </w:tr>
      <w:tr w:rsidR="00E017C4" w:rsidTr="00B8799F">
        <w:trPr>
          <w:trHeight w:val="135"/>
        </w:trPr>
        <w:tc>
          <w:tcPr>
            <w:tcW w:w="10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7C4" w:rsidRDefault="00E017C4" w:rsidP="00B8799F">
            <w:pPr>
              <w:rPr>
                <w:b w:val="0"/>
                <w:lang w:eastAsia="en-US"/>
              </w:rPr>
            </w:pPr>
          </w:p>
          <w:p w:rsidR="00E017C4" w:rsidRPr="00645AC8" w:rsidRDefault="00E017C4" w:rsidP="00B8799F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45AC8">
              <w:rPr>
                <w:sz w:val="20"/>
                <w:szCs w:val="20"/>
                <w:lang w:eastAsia="en-US"/>
              </w:rPr>
              <w:t>Справочно</w:t>
            </w:r>
            <w:proofErr w:type="spellEnd"/>
            <w:r w:rsidRPr="00645AC8">
              <w:rPr>
                <w:sz w:val="20"/>
                <w:szCs w:val="20"/>
                <w:lang w:eastAsia="en-US"/>
              </w:rPr>
              <w:t xml:space="preserve">: </w:t>
            </w:r>
          </w:p>
          <w:p w:rsidR="00E017C4" w:rsidRPr="00645AC8" w:rsidRDefault="00E017C4" w:rsidP="00B8799F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1.</w:t>
            </w:r>
            <w:r w:rsidRPr="00645AC8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Начислено по содержанию общего имущества и коммунальные услуги за 202</w:t>
            </w:r>
            <w:r w:rsidR="002505CD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3</w:t>
            </w:r>
            <w:r w:rsidRPr="00645AC8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 год –</w:t>
            </w:r>
            <w:r w:rsidRPr="00645A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2505CD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 xml:space="preserve">19 851 471,63 </w:t>
            </w:r>
            <w:r w:rsidRPr="00645AC8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руб.</w:t>
            </w:r>
          </w:p>
          <w:p w:rsidR="00E017C4" w:rsidRPr="00645AC8" w:rsidRDefault="00E017C4" w:rsidP="00B8799F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2.</w:t>
            </w:r>
            <w:r w:rsidRPr="00645AC8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Задолженность на 01.01.202</w:t>
            </w:r>
            <w:r w:rsidR="0084127F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4</w:t>
            </w:r>
            <w:r w:rsidRPr="00645AC8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. по содержанию общего имущества и коммунальные услуги </w:t>
            </w:r>
            <w:r w:rsidRPr="002505CD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  <w:lang w:eastAsia="en-US"/>
              </w:rPr>
              <w:t>–</w:t>
            </w:r>
            <w:r w:rsidRPr="002505CD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 xml:space="preserve"> 2 339 350,98 </w:t>
            </w:r>
            <w:r w:rsidRPr="00645AC8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руб.</w:t>
            </w:r>
          </w:p>
          <w:p w:rsidR="00E017C4" w:rsidRPr="00645AC8" w:rsidRDefault="00E017C4" w:rsidP="00B8799F">
            <w:pPr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3.</w:t>
            </w:r>
            <w:r w:rsidRPr="00645AC8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Начислено по капремонту за 202</w:t>
            </w:r>
            <w:r w:rsidR="0084127F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3</w:t>
            </w:r>
            <w:r w:rsidRPr="00645AC8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 год –  </w:t>
            </w:r>
            <w:r w:rsidRPr="0084127F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2 093 995,63</w:t>
            </w:r>
            <w:r w:rsidRPr="0084127F">
              <w:rPr>
                <w:rFonts w:ascii="Times New Roman" w:hAnsi="Times New Roman"/>
                <w:b w:val="0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645AC8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руб.</w:t>
            </w:r>
          </w:p>
          <w:p w:rsidR="00E017C4" w:rsidRPr="00645AC8" w:rsidRDefault="00E017C4" w:rsidP="00B8799F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4.</w:t>
            </w:r>
            <w:r w:rsidR="0084127F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Задолженность на 01.01.2024</w:t>
            </w:r>
            <w:r w:rsidRPr="00645AC8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. – </w:t>
            </w:r>
            <w:r w:rsidRPr="00645A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174 298,55</w:t>
            </w:r>
            <w:r w:rsidRPr="00645AC8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 руб.</w:t>
            </w:r>
          </w:p>
          <w:p w:rsidR="00E017C4" w:rsidRPr="00645AC8" w:rsidRDefault="00E017C4" w:rsidP="00B8799F">
            <w:pPr>
              <w:jc w:val="both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5.</w:t>
            </w:r>
            <w:r w:rsidR="0084127F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В 2022</w:t>
            </w:r>
            <w:r w:rsidRPr="00645AC8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 году был получен доход от хозяйственно-финансовой деятельности в размере </w:t>
            </w:r>
            <w:r w:rsidRPr="00645AC8">
              <w:rPr>
                <w:rFonts w:ascii="Times New Roman" w:hAnsi="Times New Roman"/>
                <w:sz w:val="20"/>
                <w:szCs w:val="20"/>
                <w:lang w:eastAsia="en-US"/>
              </w:rPr>
              <w:t>1 451 877</w:t>
            </w:r>
            <w:r w:rsidRPr="00645AC8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 руб. В соответствии с Уставом ТСЖ доходы от хозяйственной деятельности  использовались для оплаты на содержание и ремонт общего имущества дома. </w:t>
            </w:r>
          </w:p>
          <w:p w:rsidR="00E017C4" w:rsidRPr="002505CD" w:rsidRDefault="00E017C4" w:rsidP="002505CD">
            <w:pPr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6.</w:t>
            </w:r>
            <w:r w:rsidRPr="00645AC8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Задолженност</w:t>
            </w:r>
            <w:r w:rsidR="002505CD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и  перед поставщиками у ТСЖ нет</w:t>
            </w:r>
          </w:p>
          <w:p w:rsidR="00E017C4" w:rsidRDefault="00E017C4" w:rsidP="00B8799F">
            <w:pPr>
              <w:spacing w:after="200" w:line="276" w:lineRule="auto"/>
              <w:ind w:left="-534" w:right="743"/>
              <w:rPr>
                <w:rFonts w:ascii="Times New Roman" w:hAnsi="Times New Roman" w:cs="Times New Roman"/>
                <w:b w:val="0"/>
                <w:lang w:eastAsia="en-US"/>
              </w:rPr>
            </w:pPr>
          </w:p>
          <w:p w:rsidR="00E017C4" w:rsidRDefault="00E017C4" w:rsidP="00B8799F">
            <w:pPr>
              <w:ind w:right="743"/>
              <w:rPr>
                <w:b w:val="0"/>
                <w:sz w:val="20"/>
                <w:szCs w:val="20"/>
                <w:lang w:eastAsia="en-US"/>
              </w:rPr>
            </w:pPr>
          </w:p>
          <w:p w:rsidR="00E017C4" w:rsidRDefault="00E017C4" w:rsidP="00B8799F">
            <w:pPr>
              <w:rPr>
                <w:b w:val="0"/>
                <w:sz w:val="20"/>
                <w:szCs w:val="20"/>
                <w:lang w:eastAsia="en-US"/>
              </w:rPr>
            </w:pPr>
          </w:p>
          <w:p w:rsidR="00E017C4" w:rsidRDefault="00E017C4" w:rsidP="00B8799F">
            <w:pPr>
              <w:rPr>
                <w:b w:val="0"/>
                <w:sz w:val="20"/>
                <w:szCs w:val="20"/>
                <w:lang w:eastAsia="en-US"/>
              </w:rPr>
            </w:pPr>
          </w:p>
          <w:p w:rsidR="00E017C4" w:rsidRDefault="00E017C4" w:rsidP="00B8799F">
            <w:pPr>
              <w:rPr>
                <w:b w:val="0"/>
                <w:sz w:val="20"/>
                <w:szCs w:val="20"/>
                <w:lang w:eastAsia="en-US"/>
              </w:rPr>
            </w:pPr>
          </w:p>
          <w:p w:rsidR="00E017C4" w:rsidRDefault="00E017C4" w:rsidP="00B8799F">
            <w:pPr>
              <w:rPr>
                <w:b w:val="0"/>
                <w:sz w:val="20"/>
                <w:szCs w:val="20"/>
                <w:lang w:eastAsia="en-US"/>
              </w:rPr>
            </w:pPr>
          </w:p>
        </w:tc>
      </w:tr>
    </w:tbl>
    <w:p w:rsidR="00C77FEE" w:rsidRDefault="00C77FEE"/>
    <w:sectPr w:rsidR="00C77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94"/>
    <w:rsid w:val="00023655"/>
    <w:rsid w:val="000353DF"/>
    <w:rsid w:val="000556BC"/>
    <w:rsid w:val="00104058"/>
    <w:rsid w:val="0012075C"/>
    <w:rsid w:val="00147199"/>
    <w:rsid w:val="001A1416"/>
    <w:rsid w:val="002505CD"/>
    <w:rsid w:val="0027456C"/>
    <w:rsid w:val="00294269"/>
    <w:rsid w:val="002D15DF"/>
    <w:rsid w:val="002D65C5"/>
    <w:rsid w:val="00303FBF"/>
    <w:rsid w:val="00312472"/>
    <w:rsid w:val="00316479"/>
    <w:rsid w:val="003A44B6"/>
    <w:rsid w:val="00413B9E"/>
    <w:rsid w:val="004D153F"/>
    <w:rsid w:val="004D6A45"/>
    <w:rsid w:val="005520DB"/>
    <w:rsid w:val="00554F6F"/>
    <w:rsid w:val="00563B26"/>
    <w:rsid w:val="005B2295"/>
    <w:rsid w:val="005B4128"/>
    <w:rsid w:val="005C4A33"/>
    <w:rsid w:val="00657BE4"/>
    <w:rsid w:val="00707968"/>
    <w:rsid w:val="00747F05"/>
    <w:rsid w:val="00783827"/>
    <w:rsid w:val="00790F63"/>
    <w:rsid w:val="007D4A09"/>
    <w:rsid w:val="0084127F"/>
    <w:rsid w:val="008632BF"/>
    <w:rsid w:val="008A6B61"/>
    <w:rsid w:val="00900617"/>
    <w:rsid w:val="009608D7"/>
    <w:rsid w:val="0096312C"/>
    <w:rsid w:val="00A131B9"/>
    <w:rsid w:val="00A52000"/>
    <w:rsid w:val="00B35723"/>
    <w:rsid w:val="00B96799"/>
    <w:rsid w:val="00BD4EC9"/>
    <w:rsid w:val="00BF180D"/>
    <w:rsid w:val="00C4313B"/>
    <w:rsid w:val="00C77FEE"/>
    <w:rsid w:val="00D13BF5"/>
    <w:rsid w:val="00D555B4"/>
    <w:rsid w:val="00DF069E"/>
    <w:rsid w:val="00DF33C1"/>
    <w:rsid w:val="00E017C4"/>
    <w:rsid w:val="00E36AC9"/>
    <w:rsid w:val="00E651CE"/>
    <w:rsid w:val="00EE12BE"/>
    <w:rsid w:val="00EF1B38"/>
    <w:rsid w:val="00F16228"/>
    <w:rsid w:val="00F202C7"/>
    <w:rsid w:val="00F42394"/>
    <w:rsid w:val="00F80AFB"/>
    <w:rsid w:val="00FB20EF"/>
    <w:rsid w:val="00F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C4"/>
    <w:pPr>
      <w:spacing w:after="0" w:line="240" w:lineRule="auto"/>
    </w:pPr>
    <w:rPr>
      <w:rFonts w:ascii="Arial" w:eastAsia="Times New Roman" w:hAnsi="Arial" w:cs="Arial"/>
      <w:b/>
      <w:bCs/>
      <w:color w:val="5D5D5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1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C4"/>
    <w:pPr>
      <w:spacing w:after="0" w:line="240" w:lineRule="auto"/>
    </w:pPr>
    <w:rPr>
      <w:rFonts w:ascii="Arial" w:eastAsia="Times New Roman" w:hAnsi="Arial" w:cs="Arial"/>
      <w:b/>
      <w:bCs/>
      <w:color w:val="5D5D5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1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2024-03-13T15:30:00Z</dcterms:created>
  <dcterms:modified xsi:type="dcterms:W3CDTF">2024-04-19T16:23:00Z</dcterms:modified>
</cp:coreProperties>
</file>